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86R35302(1)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1948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Morales has been named valedictorian of the Class of 2019 at Hanna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 Morales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 Morales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Hanna Early College High School, Abigail Morales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Abigail Morales on graduating as  valedictorian of the Hanna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Morales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