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a health care provider participation program by a certain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